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0DF" w:rsidRDefault="007F00DF" w:rsidP="007F00DF">
      <w:pPr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</w:rPr>
        <w:t>Математика 11и   14.05</w:t>
      </w:r>
    </w:p>
    <w:p w:rsidR="007F00DF" w:rsidRDefault="007F00DF" w:rsidP="007F00DF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Профиль.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Егэ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2020 математика профильный уровень. Типовые экзаменационные материалы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 xml:space="preserve"> .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 xml:space="preserve">  Вариант 15( задания 17,15,13)  или 9,10,11,12,13.</w:t>
      </w:r>
    </w:p>
    <w:p w:rsidR="007F00DF" w:rsidRDefault="007F00DF" w:rsidP="007F00DF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База. Урок онлайн. Идентификатор отправлю завтра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кл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. руководителю.           </w:t>
      </w:r>
    </w:p>
    <w:p w:rsidR="007F00DF" w:rsidRDefault="007F00DF" w:rsidP="007F00DF">
      <w:pPr>
        <w:numPr>
          <w:ilvl w:val="0"/>
          <w:numId w:val="3"/>
        </w:numPr>
        <w:contextualSpacing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Подготовить вопросы. </w:t>
      </w:r>
    </w:p>
    <w:p w:rsidR="007F00DF" w:rsidRDefault="007F00DF" w:rsidP="007F00DF">
      <w:pPr>
        <w:numPr>
          <w:ilvl w:val="0"/>
          <w:numId w:val="3"/>
        </w:numPr>
        <w:contextualSpacing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Работу профилю 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прислать до 20.00 15.05 </w:t>
      </w:r>
      <w:r>
        <w:rPr>
          <w:rFonts w:ascii="Times New Roman" w:eastAsia="Calibri" w:hAnsi="Times New Roman" w:cs="Times New Roman"/>
          <w:sz w:val="32"/>
          <w:szCs w:val="32"/>
        </w:rPr>
        <w:t xml:space="preserve">  </w:t>
      </w:r>
    </w:p>
    <w:p w:rsidR="007F00DF" w:rsidRDefault="007F00DF" w:rsidP="007F00DF">
      <w:pPr>
        <w:ind w:left="568"/>
        <w:contextualSpacing/>
      </w:pPr>
    </w:p>
    <w:p w:rsidR="00F1073E" w:rsidRPr="007F00DF" w:rsidRDefault="00F1073E" w:rsidP="007F00DF"/>
    <w:sectPr w:rsidR="00F1073E" w:rsidRPr="007F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B61"/>
    <w:multiLevelType w:val="hybridMultilevel"/>
    <w:tmpl w:val="666EFF5C"/>
    <w:lvl w:ilvl="0" w:tplc="DAC450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48724E3"/>
    <w:multiLevelType w:val="hybridMultilevel"/>
    <w:tmpl w:val="58BCA960"/>
    <w:lvl w:ilvl="0" w:tplc="330E1874">
      <w:start w:val="1"/>
      <w:numFmt w:val="decimal"/>
      <w:lvlText w:val="%1."/>
      <w:lvlJc w:val="left"/>
      <w:pPr>
        <w:ind w:left="127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322"/>
    <w:rsid w:val="00066095"/>
    <w:rsid w:val="000C7AD0"/>
    <w:rsid w:val="000F5AD0"/>
    <w:rsid w:val="001033F6"/>
    <w:rsid w:val="001475E0"/>
    <w:rsid w:val="00182669"/>
    <w:rsid w:val="003471B7"/>
    <w:rsid w:val="003F519E"/>
    <w:rsid w:val="00431FA0"/>
    <w:rsid w:val="00606E66"/>
    <w:rsid w:val="007314DA"/>
    <w:rsid w:val="007F00DF"/>
    <w:rsid w:val="007F1468"/>
    <w:rsid w:val="008C1A91"/>
    <w:rsid w:val="00A51322"/>
    <w:rsid w:val="00C04C54"/>
    <w:rsid w:val="00CF41A8"/>
    <w:rsid w:val="00DB1FEC"/>
    <w:rsid w:val="00E511E2"/>
    <w:rsid w:val="00EF2BA1"/>
    <w:rsid w:val="00F1073E"/>
    <w:rsid w:val="00F1135E"/>
    <w:rsid w:val="00F5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0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11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0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11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Зайцева</dc:creator>
  <cp:lastModifiedBy>Учитель</cp:lastModifiedBy>
  <cp:revision>2</cp:revision>
  <dcterms:created xsi:type="dcterms:W3CDTF">2020-05-13T15:18:00Z</dcterms:created>
  <dcterms:modified xsi:type="dcterms:W3CDTF">2020-05-13T15:18:00Z</dcterms:modified>
</cp:coreProperties>
</file>